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34" w:rsidRPr="00187E53" w:rsidRDefault="007B2D34" w:rsidP="007B2D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E53">
        <w:rPr>
          <w:rFonts w:ascii="TH SarabunIT๙" w:hAnsi="TH SarabunIT๙" w:cs="TH SarabunIT๙"/>
          <w:b/>
          <w:bCs/>
          <w:sz w:val="32"/>
          <w:szCs w:val="32"/>
          <w:cs/>
        </w:rPr>
        <w:t>นวดแผนโบราณ</w:t>
      </w:r>
    </w:p>
    <w:p w:rsidR="007B2D34" w:rsidRPr="00187E53" w:rsidRDefault="007B2D34" w:rsidP="007B2D34">
      <w:pPr>
        <w:rPr>
          <w:rFonts w:ascii="TH SarabunIT๙" w:hAnsi="TH SarabunIT๙" w:cs="TH SarabunIT๙"/>
          <w:sz w:val="32"/>
          <w:szCs w:val="32"/>
        </w:rPr>
      </w:pPr>
      <w:r w:rsidRPr="00187E53">
        <w:rPr>
          <w:rFonts w:ascii="TH SarabunIT๙" w:hAnsi="TH SarabunIT๙" w:cs="TH SarabunIT๙"/>
          <w:b/>
          <w:bCs/>
          <w:sz w:val="32"/>
          <w:szCs w:val="32"/>
          <w:cs/>
        </w:rPr>
        <w:t>1.ชื่อภูมิปัญญาที่ทำการบันทึก</w:t>
      </w:r>
      <w:r w:rsidRPr="00187E53">
        <w:rPr>
          <w:rFonts w:ascii="TH SarabunIT๙" w:hAnsi="TH SarabunIT๙" w:cs="TH SarabunIT๙"/>
          <w:sz w:val="32"/>
          <w:szCs w:val="32"/>
          <w:cs/>
        </w:rPr>
        <w:t xml:space="preserve"> คือ นวดแผนโบราณ</w:t>
      </w:r>
    </w:p>
    <w:p w:rsidR="007B2D34" w:rsidRPr="00187E53" w:rsidRDefault="007B2D34" w:rsidP="007B2D34">
      <w:pPr>
        <w:rPr>
          <w:rFonts w:ascii="TH SarabunIT๙" w:hAnsi="TH SarabunIT๙" w:cs="TH SarabunIT๙"/>
          <w:sz w:val="32"/>
          <w:szCs w:val="32"/>
        </w:rPr>
      </w:pPr>
      <w:r w:rsidRPr="00187E53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 นาง</w:t>
      </w:r>
      <w:bookmarkStart w:id="0" w:name="_GoBack"/>
      <w:r w:rsidRPr="00187E53">
        <w:rPr>
          <w:rFonts w:ascii="TH SarabunIT๙" w:hAnsi="TH SarabunIT๙" w:cs="TH SarabunIT๙"/>
          <w:sz w:val="32"/>
          <w:szCs w:val="32"/>
          <w:cs/>
        </w:rPr>
        <w:t>นิภาพร  บุญชุ่ม</w:t>
      </w:r>
      <w:bookmarkEnd w:id="0"/>
    </w:p>
    <w:p w:rsidR="007B2D34" w:rsidRPr="00187E53" w:rsidRDefault="007B2D34" w:rsidP="007B2D34">
      <w:pPr>
        <w:rPr>
          <w:rFonts w:ascii="TH SarabunIT๙" w:hAnsi="TH SarabunIT๙" w:cs="TH SarabunIT๙"/>
          <w:sz w:val="32"/>
          <w:szCs w:val="32"/>
        </w:rPr>
      </w:pPr>
      <w:r w:rsidRPr="00187E53">
        <w:rPr>
          <w:rFonts w:ascii="TH SarabunIT๙" w:hAnsi="TH SarabunIT๙" w:cs="TH SarabunIT๙"/>
          <w:sz w:val="32"/>
          <w:szCs w:val="32"/>
          <w:cs/>
        </w:rPr>
        <w:t>ที่อยู่เลขที่ 12 หมู่ที่ 1 ตำบลภูเขาทอง อำเภอสุ</w:t>
      </w:r>
      <w:proofErr w:type="spellStart"/>
      <w:r w:rsidRPr="00187E53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187E53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 อาชีพ ทำสวน อายุ 32</w:t>
      </w:r>
      <w:r w:rsidRPr="00187E53">
        <w:rPr>
          <w:rFonts w:ascii="TH SarabunIT๙" w:hAnsi="TH SarabunIT๙" w:cs="TH SarabunIT๙"/>
          <w:sz w:val="32"/>
          <w:szCs w:val="32"/>
        </w:rPr>
        <w:t xml:space="preserve"> </w:t>
      </w:r>
      <w:r w:rsidRPr="00187E5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7B2D34" w:rsidRPr="00187E53" w:rsidRDefault="007B2D34" w:rsidP="007B2D34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7E53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187E53">
        <w:rPr>
          <w:rFonts w:ascii="TH SarabunIT๙" w:eastAsia="Times New Roman" w:hAnsi="TH SarabunIT๙" w:cs="TH SarabunIT๙"/>
          <w:color w:val="000000"/>
          <w:sz w:val="32"/>
          <w:szCs w:val="32"/>
        </w:rPr>
        <w:t>062-6507231</w:t>
      </w:r>
    </w:p>
    <w:p w:rsidR="007B2D34" w:rsidRDefault="007B2D34" w:rsidP="007B2D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7E5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87E5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ประวัติความเป็นมาของภูมิปัญญาที่บันทึก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B2D34" w:rsidRDefault="007B2D34" w:rsidP="007B2D34">
      <w:pPr>
        <w:shd w:val="clear" w:color="auto" w:fill="FFFFFF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color w:val="003300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การนวดแผนโบราณมีต้นตำรามาจากอินเดียซึ่งมีมาตั้งแต่สมัยพุทธกาลคือมีมานานกว่า๒๕๐๐ปี</w:t>
      </w:r>
    </w:p>
    <w:p w:rsidR="007B2D34" w:rsidRPr="00F71A91" w:rsidRDefault="007B2D34" w:rsidP="007B2D3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</w:rPr>
        <w:t> 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ผู้ค้นคิดริเริ่มการนวดแผนโบราณเพื่อรักษาผู้ป่วยคือหมอชีวกโกมาร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ภัจจ์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</w:rPr>
        <w:t xml:space="preserve">  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ท่านหมอชีวกเป็นหมอประจำตัวของ</w:t>
      </w:r>
      <w:r>
        <w:rPr>
          <w:rFonts w:ascii="TH SarabunIT๙" w:eastAsia="Times New Roman" w:hAnsi="TH SarabunIT๙" w:cs="TH SarabunIT๙" w:hint="cs"/>
          <w:color w:val="003300"/>
          <w:sz w:val="32"/>
          <w:szCs w:val="32"/>
          <w:cs/>
        </w:rPr>
        <w:t xml:space="preserve"> 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พระ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เจ้าพิมพิ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สารและของพระพุทธเจ้า ท่านเป็นหมอที่มีความสามารถในการรักษาอย่างหาที่เปรียบไม่ได้ ท่านมีลูกศิษย์มากมายหลังจากที่ท่านเสียชีวิตลูกศิษย์ทำการรักษาต่อและเผยแพร่กว้างขวางออกจนถึงระดับนานาชาติรวมทั้งประเทศไทย แต่ไม่มีหลักฐานแน่นอนว่าเข้ามาถึงเมืองไทยเมื่อใด เมื่อเข้ามาถึงเมืองไทยก็ได้ถูกพัฒนาและปรับปรุงแก้ไขให้เข้ากับวัฒนธรรมของสังคมไทยจนเป็นรูปแบบที่เป็นมาตรฐานของไทยและถ่ายทอดมาจนถึงปัจจุบัน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</w:rPr>
        <w:t> </w:t>
      </w:r>
    </w:p>
    <w:p w:rsidR="007B2D34" w:rsidRPr="00F71A91" w:rsidRDefault="007B2D34" w:rsidP="007B2D34">
      <w:pPr>
        <w:shd w:val="clear" w:color="auto" w:fill="FFFFFF"/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 xml:space="preserve">ในเมืองไทยขุดพบหลักฐานทางประวัติศาสตร์ที่เก่าแก่ที่สุดชิ้นหนึ่งในป่ามะม่วง ที่จารึกเป็นรูปวิธีการรักษาด้วยการนวดบนศิลาจารึกสมัยพ่อขุนรามคำแหงและมีหลักฐานสำคัญอีกชิ้นหนึ่งเป็นบันทึกจดหมายเหตุของราชทูตฝรั่งเศสในสมัยของสมเด็จพระนารายณ์มหาราชกล่าวถึงการนวดเพื่อรักษาโรคของไทยว่า"ในกรุงสยามนั้นถ้าใครป่วยไข้ลงก็จะเริ่มทำเส้นสายยืด โดยให้ผู้ชำนาญในทางนี้ขึ้นไปบนหลังแล้วใช้เท้าเหยียบ กล่าวกันว่า </w:t>
      </w:r>
      <w:r>
        <w:rPr>
          <w:rFonts w:ascii="TH SarabunIT๙" w:eastAsia="Times New Roman" w:hAnsi="TH SarabunIT๙" w:cs="TH SarabunIT๙" w:hint="cs"/>
          <w:color w:val="003300"/>
          <w:sz w:val="32"/>
          <w:szCs w:val="32"/>
          <w:cs/>
        </w:rPr>
        <w:t xml:space="preserve">  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หญิงมีครรภ์มักใช้เด็กเหยียบ เพื่อให้คลอดบุตรง่าย"</w:t>
      </w:r>
    </w:p>
    <w:p w:rsidR="007B2D34" w:rsidRPr="00F71A91" w:rsidRDefault="007B2D34" w:rsidP="007B2D34">
      <w:pPr>
        <w:shd w:val="clear" w:color="auto" w:fill="FFFFFF"/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หลังจากเสียกรุงให้พม่าสองครั้ง ตำราการแพทย์แผนไทยได้ถูกทำลายสูญหายไปเป็นจำนวนมาก ในสมัยรัตนโกสินทร์ พระบาทสมเด็จพระพุทธยอดฟ้าจุฬาโลกมหาราช รัชกาลที่ ๑ เมื่อครั้งย้ายราชธานีจากกรุงธนบุรีมาตั้งที่กรุงเทพฯ ทรงให้ปฏิสังขรณ์วัด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โพธ์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ขึ้นเป็นอารามหลวงและได้รวบรวมตำรายา ตำรานวด แล้วให้แสดงไว้ตามศาลารายเพื่อให้ประชาชนได้ศึกษาโดยทั่วกัน รวมทั้งทรงโปรดให้ปั้นรูปปั้น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ฤาษี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ดัดตน๘๐ท่าซึ่งทำด้วยดีบุกต่อมาในสมัยรัชกาลที่ ๓ ได้ทรงให้หล่อใหม่เป็นโลหะและรวบรวม ตำราการแพทย์แผนไทยและตำรานวดบันทึกไว้บนศิลาหินอ่อน ๖๐ ภาพแสดงไว้ตามศาลารายเพื่อให้ประชาชนได้ศึกษาและนำไปรักษาตัวเอง</w:t>
      </w:r>
    </w:p>
    <w:p w:rsidR="007B2D34" w:rsidRPr="00F71A91" w:rsidRDefault="007B2D34" w:rsidP="007B2D34">
      <w:pPr>
        <w:shd w:val="clear" w:color="auto" w:fill="FFFFFF"/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ในสมัยรัชกาลที่ ๕ ได้เปิดให้มีการสอนวิชาการแพทย์แผนไทยและแบ่งตำราการนวดเป็นภาควิชา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หัตถ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ศาสตร์เรียกว่า"ตำรานวดฉบับหลวง"</w:t>
      </w:r>
    </w:p>
    <w:p w:rsidR="007B2D34" w:rsidRPr="00F71A91" w:rsidRDefault="007B2D34" w:rsidP="007B2D34">
      <w:pPr>
        <w:shd w:val="clear" w:color="auto" w:fill="FFFFFF"/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ในสมัยรัชกาลที่ ๗ ได้แบ่งการประกอบโรคศิลปะออกเป็น"แผนปัจจุบัน" และ "แผนโบราณ"</w:t>
      </w:r>
      <w:r>
        <w:rPr>
          <w:rFonts w:ascii="TH SarabunIT๙" w:eastAsia="Times New Roman" w:hAnsi="TH SarabunIT๙" w:cs="TH SarabunIT๙" w:hint="cs"/>
          <w:color w:val="003300"/>
          <w:sz w:val="32"/>
          <w:szCs w:val="32"/>
          <w:cs/>
        </w:rPr>
        <w:t xml:space="preserve">   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 xml:space="preserve"> โดยแบ่งแผนโบราณเป็น ๔ สาขา ได้แก่</w:t>
      </w:r>
    </w:p>
    <w:p w:rsidR="007B2D34" w:rsidRPr="00F71A91" w:rsidRDefault="007B2D34" w:rsidP="007B2D34">
      <w:pPr>
        <w:shd w:val="clear" w:color="auto" w:fill="FFFFFF"/>
        <w:spacing w:after="125" w:line="240" w:lineRule="auto"/>
        <w:ind w:left="845" w:firstLine="595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สาขาเวชกรรมแผน</w:t>
      </w:r>
      <w:proofErr w:type="spellStart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โบา</w:t>
      </w:r>
      <w:proofErr w:type="spellEnd"/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รณ</w:t>
      </w:r>
    </w:p>
    <w:p w:rsidR="007B2D34" w:rsidRPr="00F71A91" w:rsidRDefault="007B2D34" w:rsidP="007B2D34">
      <w:pPr>
        <w:shd w:val="clear" w:color="auto" w:fill="FFFFFF"/>
        <w:spacing w:after="125" w:line="240" w:lineRule="auto"/>
        <w:ind w:left="845" w:firstLine="595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สาขาเภสัชกรรมแผนโบราณ</w:t>
      </w:r>
    </w:p>
    <w:p w:rsidR="007B2D34" w:rsidRPr="00F71A91" w:rsidRDefault="007B2D34" w:rsidP="007B2D34">
      <w:pPr>
        <w:shd w:val="clear" w:color="auto" w:fill="FFFFFF"/>
        <w:spacing w:after="125" w:line="240" w:lineRule="auto"/>
        <w:ind w:left="845" w:firstLine="595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สาขาผดุงครรภ์แผนโบราณ</w:t>
      </w:r>
    </w:p>
    <w:p w:rsidR="007B2D34" w:rsidRPr="00F71A91" w:rsidRDefault="007B2D34" w:rsidP="007B2D34">
      <w:pPr>
        <w:shd w:val="clear" w:color="auto" w:fill="FFFFFF"/>
        <w:spacing w:after="125" w:line="240" w:lineRule="auto"/>
        <w:ind w:left="845" w:firstLine="595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สาขานวดแผนโบราณ</w:t>
      </w:r>
    </w:p>
    <w:p w:rsidR="007B2D34" w:rsidRPr="00F71A91" w:rsidRDefault="007B2D34" w:rsidP="007B2D34">
      <w:pPr>
        <w:shd w:val="clear" w:color="auto" w:fill="FFFFFF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lastRenderedPageBreak/>
        <w:t>ในพ.ศ. ๒๔๗๙ ได้มีการตัดนวดแผนโบรา</w:t>
      </w:r>
      <w:r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ณออกไปต่อมาในปีพ.ศ. ๒๕๔๔ กระทรว</w:t>
      </w:r>
      <w:r>
        <w:rPr>
          <w:rFonts w:ascii="TH SarabunIT๙" w:eastAsia="Times New Roman" w:hAnsi="TH SarabunIT๙" w:cs="TH SarabunIT๙" w:hint="cs"/>
          <w:color w:val="003300"/>
          <w:sz w:val="32"/>
          <w:szCs w:val="32"/>
          <w:cs/>
        </w:rPr>
        <w:t>ง</w:t>
      </w: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สาธารณสุขได้มีประกาศให้เพิ่มสาขาการนวดไทยเข้าไว้ในสาขาแพทย์แผนไทยอีกในปัจจุบันการนวดไทยแผนโบราณเป็นที่นิยมและมีชื่อเสียงไปทั่วโลกการนวดแผนไทยได้มีการแบ่งออกเป็น ๒ สาย คือสายราชสำนักและสายเชลยศักดิ์</w:t>
      </w:r>
    </w:p>
    <w:p w:rsidR="007B2D34" w:rsidRPr="00F71A91" w:rsidRDefault="007B2D34" w:rsidP="007B2D34">
      <w:pPr>
        <w:shd w:val="clear" w:color="auto" w:fill="FFFFFF"/>
        <w:spacing w:before="240" w:after="125" w:line="240" w:lineRule="auto"/>
        <w:ind w:firstLine="1315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การนวดแบบสายราชสำนักเป็นการนวดโดยใช้มือเท่านั้นท่วงท่าที่ใช้ในการนวดมีความสุภาพเรียบร้อยและมีข้อกำหนดในการเรียนมากมาย เป็นการนวดที่ใช้ในระดับเจ้านายชั้นผู้ใหญ่</w:t>
      </w:r>
    </w:p>
    <w:p w:rsidR="007B2D34" w:rsidRPr="00F71A91" w:rsidRDefault="007B2D34" w:rsidP="007B2D34">
      <w:pPr>
        <w:shd w:val="clear" w:color="auto" w:fill="FFFFFF"/>
        <w:spacing w:after="125" w:line="240" w:lineRule="auto"/>
        <w:ind w:firstLine="1315"/>
        <w:jc w:val="thaiDistribute"/>
        <w:rPr>
          <w:rFonts w:ascii="TH SarabunIT๙" w:eastAsia="Times New Roman" w:hAnsi="TH SarabunIT๙" w:cs="TH SarabunIT๙"/>
          <w:color w:val="646464"/>
          <w:sz w:val="32"/>
          <w:szCs w:val="32"/>
        </w:rPr>
      </w:pPr>
      <w:r w:rsidRPr="00F71A91">
        <w:rPr>
          <w:rFonts w:ascii="TH SarabunIT๙" w:eastAsia="Times New Roman" w:hAnsi="TH SarabunIT๙" w:cs="TH SarabunIT๙"/>
          <w:color w:val="003300"/>
          <w:sz w:val="32"/>
          <w:szCs w:val="32"/>
          <w:cs/>
        </w:rPr>
        <w:t>การนวดแบบสายเชลยศักดิ์เป็นการนวดที่ไม่มีพิธีรีตองมากนักในการนวด อีกทั้งยังสามารถใช้อวัยวะอื่นๆนอกจากมือในการนวดได้เช่น ศอก เข่า เท้า เพื่อช่วยทุ่นแรงในการนวดได้ เป็นการนวดที่ใช้ในระดับชาวบ้าน</w:t>
      </w:r>
    </w:p>
    <w:p w:rsidR="007B2D34" w:rsidRDefault="007B2D34" w:rsidP="007B2D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7B2D34" w:rsidRPr="00DC6DEC" w:rsidRDefault="007B2D34" w:rsidP="007B2D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6DEC">
        <w:rPr>
          <w:rFonts w:ascii="TH SarabunIT๙" w:hAnsi="TH SarabunIT๙" w:cs="TH SarabunIT๙" w:hint="cs"/>
          <w:sz w:val="32"/>
          <w:szCs w:val="32"/>
          <w:cs/>
        </w:rPr>
        <w:t>การนวดแผนโบราณ สร้างความผ่อนคลาย สมองก็รู</w:t>
      </w:r>
      <w:r>
        <w:rPr>
          <w:rFonts w:ascii="TH SarabunIT๙" w:hAnsi="TH SarabunIT๙" w:cs="TH SarabunIT๙" w:hint="cs"/>
          <w:sz w:val="32"/>
          <w:szCs w:val="32"/>
          <w:cs/>
        </w:rPr>
        <w:t>้สึกผ่อนคลาย อารมณ์สงบ บางคนสบาย</w:t>
      </w:r>
      <w:r w:rsidRPr="00DC6DEC">
        <w:rPr>
          <w:rFonts w:ascii="TH SarabunIT๙" w:hAnsi="TH SarabunIT๙" w:cs="TH SarabunIT๙" w:hint="cs"/>
          <w:sz w:val="32"/>
          <w:szCs w:val="32"/>
          <w:cs/>
        </w:rPr>
        <w:t>ตัว สบายใจ ในโรงพยาบาลบางแห่งใช้การนวดเพื่อบำบัดความเครียดและความรู้สึกซึมเศร้าให้คนไข้ที่นอนป่วยอยู่บนเตียง</w:t>
      </w:r>
    </w:p>
    <w:p w:rsidR="007B2D34" w:rsidRPr="00DC6DEC" w:rsidRDefault="007B2D34" w:rsidP="007B2D3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C6DEC">
        <w:rPr>
          <w:rFonts w:ascii="TH SarabunIT๙" w:hAnsi="TH SarabunIT๙" w:cs="TH SarabunIT๙" w:hint="cs"/>
          <w:sz w:val="32"/>
          <w:szCs w:val="32"/>
          <w:cs/>
        </w:rPr>
        <w:tab/>
      </w:r>
      <w:r w:rsidRPr="00DC6DEC">
        <w:rPr>
          <w:rFonts w:ascii="TH SarabunIT๙" w:hAnsi="TH SarabunIT๙" w:cs="TH SarabunIT๙" w:hint="cs"/>
          <w:sz w:val="32"/>
          <w:szCs w:val="32"/>
          <w:cs/>
        </w:rPr>
        <w:tab/>
        <w:t>การนวดแผนโบราณ ช่วยบำบัดรักษาโรค เช่น ปวดเรื้อรังตามตัว ปวด</w:t>
      </w:r>
      <w:proofErr w:type="spellStart"/>
      <w:r w:rsidRPr="00DC6DEC"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C6DEC">
        <w:rPr>
          <w:rFonts w:ascii="TH SarabunIT๙" w:hAnsi="TH SarabunIT๙" w:cs="TH SarabunIT๙" w:hint="cs"/>
          <w:sz w:val="32"/>
          <w:szCs w:val="32"/>
          <w:cs/>
        </w:rPr>
        <w:t xml:space="preserve"> นอนไม่หลับ โรคหัวใจ ความดัน โลหิตสูง สมาธิสั้น ไซนัสอักเสบและอีกหลายๆ โรคทีเดียว</w:t>
      </w:r>
    </w:p>
    <w:p w:rsidR="007B2D34" w:rsidRDefault="007B2D34" w:rsidP="007B2D3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7B2D34" w:rsidRDefault="007B2D34" w:rsidP="007B2D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วัสดุอุปกรณ์</w:t>
      </w:r>
    </w:p>
    <w:p w:rsidR="007B2D34" w:rsidRPr="005572F2" w:rsidRDefault="007B2D34" w:rsidP="007B2D3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72F2">
        <w:rPr>
          <w:rFonts w:ascii="TH SarabunIT๙" w:hAnsi="TH SarabunIT๙" w:cs="TH SarabunIT๙"/>
          <w:sz w:val="32"/>
          <w:szCs w:val="32"/>
        </w:rPr>
        <w:t>1.</w:t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>ที่นอน พร้อมหมอน</w:t>
      </w:r>
    </w:p>
    <w:p w:rsidR="007B2D34" w:rsidRPr="005572F2" w:rsidRDefault="007B2D34" w:rsidP="007B2D34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5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ab/>
        <w:t>2.ผ้าขนหนู</w:t>
      </w:r>
    </w:p>
    <w:p w:rsidR="007B2D34" w:rsidRPr="005572F2" w:rsidRDefault="007B2D34" w:rsidP="007B2D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ab/>
        <w:t>3.น้ำมันนวด</w:t>
      </w:r>
    </w:p>
    <w:p w:rsidR="007B2D34" w:rsidRDefault="007B2D34" w:rsidP="007B2D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4.2ขั้นตอนการผลิต</w:t>
      </w:r>
    </w:p>
    <w:p w:rsidR="007B2D34" w:rsidRDefault="007B2D34" w:rsidP="007B2D34">
      <w:pPr>
        <w:shd w:val="clear" w:color="auto" w:fill="FFFFFF"/>
        <w:spacing w:after="0" w:line="240" w:lineRule="auto"/>
        <w:ind w:left="1440" w:firstLine="23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ลูบเท้า"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7B2D34" w:rsidRPr="00DC6DEC" w:rsidRDefault="007B2D34" w:rsidP="007B2D34">
      <w:pPr>
        <w:shd w:val="clear" w:color="auto" w:fill="FFFFFF"/>
        <w:spacing w:after="0" w:line="240" w:lineRule="auto"/>
        <w:ind w:left="1418" w:firstLine="2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ช่วยลดอาการปวดเมื่อยกล้ามเนื้อเท้า ลดอาการเคล็ดขัดยอกข้อนิ้วเท้า ข้อเท้า ส้นเท้า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หรืออาจจะใช้หมอนรองใต้หัวเข่าเพิ่มก็ได้ ผู้นวดใช้มือทั้งสองประสานกันไว้ โดยให้มือซ้ายอยู่บนปลายนิ้วเท้าด้านบนใกล้ข้อเท้าขวาของผู้ถูกนวด มือขวาอยู่ใต้ปลายนิ้วเท้าด้านล่างใกล้ส้นเท้า ลูบขึ้นไปอย่างช้า ๆ ออกแรงกดและลูบสม่ำเสมอ ลูบจากส้นเท้าและข้อเท้าไล่ขึ้นมาจนถึงปลายนิ้วเท้า ทำสลับไปมาแล้วจึงเปลี่ยนเป็นท่าต่อไป</w:t>
      </w:r>
    </w:p>
    <w:p w:rsidR="007B2D34" w:rsidRDefault="007B2D34" w:rsidP="007B2D34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309245</wp:posOffset>
            </wp:positionV>
            <wp:extent cx="2019935" cy="1431290"/>
            <wp:effectExtent l="0" t="0" r="0" b="0"/>
            <wp:wrapSquare wrapText="bothSides"/>
            <wp:docPr id="2" name="รูปภาพ 2" descr="วิธีการนวดแผนโบราณขั้นพื้นฐาน &quot;นวดขาและเท้า&quot; ท่าที่ 2 &quot;คลึงเท้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ธีการนวดแผนโบราณขั้นพื้นฐาน &quot;นวดขาและเท้า&quot; ท่าที่ 2 &quot;คลึงเท้า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D34" w:rsidRDefault="007B2D34" w:rsidP="007B2D3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2066925</wp:posOffset>
            </wp:positionV>
            <wp:extent cx="1438910" cy="1431290"/>
            <wp:effectExtent l="0" t="0" r="8890" b="0"/>
            <wp:wrapSquare wrapText="bothSides"/>
            <wp:docPr id="1" name="รูปภาพ 1" descr="วิธีการนวดแผนโบราณขั้นพื้นฐาน &quot;นวดขาและเท้า&quot; ท่าที่ 3 &quot;ลูบและคลึงเท้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ิธีการนวดแผนโบราณขั้นพื้นฐาน &quot;นวดขาและเท้า&quot; ท่าที่ 3 &quot;ลูบและคลึงเท้า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2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คลึงเท้า"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ช่วยลดอาการปวดเมื่อยกล้ามเนื้อฝ่าเท้า ลดอาการเคล็ดขัดยอกข้อนิ้วเท้า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หรืออาจจะใช้หมอนรองใต้หัวเข่าเพิ่มก็ได้ ผู้นวดใช้มือทั้งสองประสานกันไว้ โดยให้มือซ้ายอยู่บนหลังเท้าด้านขวาของผู้ถูกนวด มือขวาอยู่ใต้ฝ่าเท้า โดยออกแรงคลึงอย่างสม่ำเสมอ ให้คลึงขึ้นลงจนทั่วเท้า ทำสลับไปมาแล้วจึงเปลี่ยนเป็นท่าต่อไป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  <w:t> 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3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ลูบและคลึงเท้า"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ช่วยลดอาการปวดเมื่อยกล้ามเนื้อเท้า ลดอาการเคล็ดขัดยอกข้อนิ้วเท้า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หรืออาจจะใช้หมอนรองใต้หัวเข่าเพิ่มก็ได้ ผู้นวดใช้นิ้วหัวแม่มือทั้งสองลูบไล่ลงมาตามร่องกระดูกเท้าด้านขวาของผู้ถูกนวด ที่อยู่ระหว่างนิ้วก้อยกับนิ้วนางและนิ้วหัวแม่เท้ากับนิ้วชี้ โดยลูบขึ้นไปจนถึงข้อเท้า ออกแรงกดสม่ำเสมอ แล้วให้คลึงกลับลงมาถึงโคนนิ้วเท้า ลูบขึ้นไปแล้วคลึงลงมาใหม่ ทำสลับไปมาแล้วจึงเปลี่ยนเป็นท่าต่อไป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instrText xml:space="preserve"> INCLUDEPICTURE "http://www.yesspathailand.com/images/column_1287595565/massage-L4.gif" \* MERGEFORMATINET </w:instrTex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วิธีการนวดแผนโบราณขั้นพื้นฐาน &quot;นวดขาและเท้า&quot; ท่าที่ 4 &quot;คลึงข้อเท้า&quot;" style="width:179.25pt;height:112.5pt">
            <v:imagedata r:id="rId8" r:href="rId9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7B2D34" w:rsidRPr="00DC6DEC" w:rsidRDefault="007B2D34" w:rsidP="007B2D34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4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คลึงข้อเท้า"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ช่วยลดอาการเคล็ดขัดยอกข้อเท้า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หรืออาจจะใช้หมอนรองใต้หัวเข่าเพิ่มก็ได้ ผู้นวดใช้นิ้วกลาง นิ้วนางและนิ้วก้อยทั้งสองมือวางไว้ใต้ตาตุ่มเท้าขวาของผู้ถูกนวด ให้มือซ้ายอยู่ที่ตาตุ่มด้านนอก มือขวาอยู่ตาตุ่มด้านใน โดยคลึงรอบ ๆ ตาตุ่มให้ออกแรงคลึงสม่ำเสมอ คลึงสักครู่แล้วจึงเปลี่ยนเป็นท่าต่อไป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instrText xml:space="preserve"> INCLUDEPICTURE "http://www.yesspathailand.com/images/column_1287595565/massage-L5.gif" \* MERGEFORMATINET </w:instrTex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pict>
          <v:shape id="_x0000_i1026" type="#_x0000_t75" alt="วิธีการนวดแผนโบราณขั้นพื้นฐาน &quot;นวดขาและเท้า&quot; ท่าที่ 5 &quot;บิดเท้า&quot; " style="width:141.75pt;height:112.5pt">
            <v:imagedata r:id="rId10" r:href="rId11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5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บิดเท้า"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ช่วยลดอาการปวดเมื่อยกล้ามเนื้อเท้า ลดอาการปวดตึงเอ็นร้อยหวาย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หรืออาจจะใช้หมอนรองใต้หัวเข่าเพิ่มก็ได้ ผู้นวดใช้มือจับที่เท้าขวาของผู้ถูกนวดหมุนข้อเท้าออก ใช้มือซ้ายอ้อมส้นเท้ามาจับที่เอ็นร้อยหวาย มือขวาจับเอ็นร้อยหวายข้างฝ่าเท้า ใช้นิ้วหัวแม่มือซ้ายกดลง นิ้วหัวแม่มือขวาดันขึ้น ดันขึ้นลง แล้วเลื่อนมือบิดไปตลอดแนวของเส้นเอ็น ทำสลับไปมาแล้วจึงเปลี่ยนเป็นท่าต่อไป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instrText xml:space="preserve"> INCLUDEPICTURE "http://www.yesspathailand.com/images/column_1287595565/massage-L6.gif" \* MERGEFORMATINET </w:instrTex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pict>
          <v:shape id="_x0000_i1027" type="#_x0000_t75" alt="วิธีการนวดแผนโบราณขั้นพื้นฐาน &quot;นวดขาและเท้า&quot; ท่าที่ 6 &quot;ดึงเท้า&quot;" style="width:174.75pt;height:112.5pt">
            <v:imagedata r:id="rId12" r:href="rId13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6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ดึงเท้า"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ช่วยลดอาการปวดเมื่อยเท้าและฝ่าเท้า ลดอาการเคล็ดขัดยอกเท้าหรือเป็นตะคริว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ปล่อยขาตามสบาย ผู้นวดใช้มือทั้งสองข้างจับที่เท้าขวาของผู้ถูกนวด โดยให้นิ้วหัวแม่มือทั้งสองข้างอยู่บนหลังเท้าและนิ้วที่เหลือจับที่ฝ่าเท้า ออกแรงดึงและใช้โคนนิ้วหัวแม่มือทั้งสองกดน้ำหนักลง ส่วนนิ้วที่เหลือที่อยู่ใต้ฝ่าเท้าออกแรงดึงให้ฝ่าเท้าห่อเข้าหากัน แล้วคลายออก ทำสลับไปมาสักครู่แล้วจึงเปลี่ยนเป็นท่าต่อไป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instrText xml:space="preserve"> INCLUDEPICTURE "http://www.yesspathailand.com/images/column_1287595565/massage-L7.gif" \* MERGEFORMATINET </w:instrTex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pict>
          <v:shape id="_x0000_i1028" type="#_x0000_t75" alt="วิธีการนวดแผนโบราณขั้นพื้นฐาน &quot;นวดขาและเท้า&quot; ท่าที่ 7 &quot;ดึงนิ้วเท้า&quot;" style="width:187.5pt;height:112.5pt">
            <v:imagedata r:id="rId14" r:href="rId15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7 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ดึงนิ้วเท้า"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ช่วยลดอาการปวดเมื่อยนิ้วเท้า ลดอาการเคล็ดขัดยอกนิ้วเท้าหรือนิ้วเท้าติดขัด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ผู้นวดใช้มือซ้ายจับที่เท้าขวาของผู้ถูกนวดไว้ไม่ให้เคลื่อนไหว ใช้นิ้วขวาคลึงแล้วดึงนิ้วเท้าทีละนิ้ว เริ่มจากนิ้วหัวแม่เท้าไล่มาจนครบ โดยคลึงนิ้วเท้าจากโคนนิ้วถึงเล็บเท้าแล้วออกแรงดึงให้เต็มที่ มือซ้ายจะจับยึดเท้าให้แน่นแล้วจึงเปลี่ยนเป็นท่าต่อไป</w:t>
      </w:r>
    </w:p>
    <w:p w:rsidR="007B2D34" w:rsidRDefault="007B2D34" w:rsidP="007B2D34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color w:val="993300"/>
          <w:sz w:val="32"/>
          <w:szCs w:val="32"/>
          <w:u w:val="single"/>
        </w:rPr>
      </w:pPr>
      <w:r w:rsidRPr="008278E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หมายเหตุ- ท่าที่ </w:t>
      </w:r>
      <w:r w:rsidRPr="008278EF">
        <w:rPr>
          <w:rFonts w:ascii="TH SarabunIT๙" w:eastAsia="Times New Roman" w:hAnsi="TH SarabunIT๙" w:cs="TH SarabunIT๙"/>
          <w:sz w:val="32"/>
          <w:szCs w:val="32"/>
          <w:u w:val="single"/>
        </w:rPr>
        <w:t>1-7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278EF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8278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เริ่มต้นนวดที่เท้าข้างขวาของผู้ถูกนวดก่อน นวดจนครบทุกท่าแล้วจึงเริ่มต้นท่าที่ </w:t>
      </w:r>
      <w:r w:rsidRPr="008278E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278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ใหม่ที่เท้าข้างซ้ายของผู้ถูกนวดต่อไป และควรล้างเท้า เล็บ ให้สะอาดก่อนการนวดเท้า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  <w:t> </w: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br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instrText xml:space="preserve"> INCLUDEPICTURE "http://www.yesspathailand.com/images/column_1287595565/massage-L8.gif"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pict>
          <v:shape id="_x0000_i1029" type="#_x0000_t75" alt="วิธีการนวดแผนโบราณขั้นพื้นฐาน &quot;นวดขาและเท้า&quot; ท่าที่ 8 &quot;กดนิ้วเท้า&quot; " style="width:159.75pt;height:112.5pt">
            <v:imagedata r:id="rId16" r:href="rId17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  <w:shd w:val="clear" w:color="auto" w:fill="FFFFFF"/>
        </w:rPr>
        <w:br/>
      </w:r>
    </w:p>
    <w:p w:rsidR="007B2D34" w:rsidRDefault="007B2D34" w:rsidP="007B2D34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shd w:val="clear" w:color="auto" w:fill="FFFFFF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8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กดนิ้วเท้า"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shd w:val="clear" w:color="auto" w:fill="FFFFFF"/>
          <w:cs/>
        </w:rPr>
        <w:t>ช่วยลดอาการปวดเมื่อยเท้า ลดอาการเคล็ดขัดยอกจากการเดินหรือวิ่ง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shd w:val="clear" w:color="auto" w:fill="FFFFFF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ให้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ผู้ถูกนวดนอนหงายราบกับพื้นหรือที่นอน ใช้หมอนหนุนรองศีรษะ เหยียดขาตรงปล่อยขาตามสบาย ผู้นวดใช้มือจับเท้าขวาของผู้ถูกนวดวางซ้อนทับเท้าซ้ายโดยให้ปลายนิ้วซ้อนกัน ผู้นวดใช้มือทั้งสองวางคว่ำลงซ้อนกัน แล้วออกแรงกดที่ปลายเท้าและนิ้วเท้าของผู้ถูกนวด แขนเหยียดตรง กดน้ำหนักลงที่มือทั้งสองข้าง โดยเริ่มจากเบา ๆ แล้วจึงค่อยเพิ่มน้ำหนัก กดแล้วคลาย ทำสักครู่แล้วจึงเปลี่ยนเป็นเท้าซ้ายวางทับเท้าขวา แล้วทำตามขั้นตอนดังกล่าว จากนั้นจึงเปลี่ยนเป็นท่าต่อไป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lastRenderedPageBreak/>
        <w:t> 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instrText xml:space="preserve"> INCLUDEPICTURE "http://www.yesspathailand.com/images/column_1287595565/massage-L9.gif"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pict>
          <v:shape id="_x0000_i1030" type="#_x0000_t75" alt="วิธีการนวดแผนโบราณขั้นพื้นฐาน &quot;นวดขาและเท้า&quot; ท่าที่ 9 &quot;ดัดนิ้วเท้า&quot; " style="width:180pt;height:112.5pt">
            <v:imagedata r:id="rId18" r:href="rId19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shd w:val="clear" w:color="auto" w:fill="FFFFFF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  <w:shd w:val="clear" w:color="auto" w:fill="FFFFFF"/>
        </w:rPr>
        <w:br/>
      </w:r>
    </w:p>
    <w:p w:rsidR="007B2D34" w:rsidRPr="005572F2" w:rsidRDefault="007B2D34" w:rsidP="007B2D3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shd w:val="clear" w:color="auto" w:fill="FFFFFF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9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ดัดนิ้วเท้า"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shd w:val="clear" w:color="auto" w:fill="FFFFFF"/>
          <w:cs/>
        </w:rPr>
        <w:t>ช่วยลดอาการปวดเมื่อยเท้า ลดอาการเคล็ดขัดยอกจากการเดินหรือวิ่ง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shd w:val="clear" w:color="auto" w:fill="FFFFFF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ผู้นวดใช้มือขวาจับนิ้วเท้าทั้งห้าของผู้ถูกนวดเท้าขวา และใช้มือซ้ายจับนิ้วเท้าทั้งห้าของผู้ถูกนวดเท้าซ้าย แล้วออกแรงกดที่โคนนิ้วเท้าของผู้ถูกนวดพร้อมดัดนิ้วเท้าให้เอนไปจนสุดโดยให้นิ้วเท้าตึง โดยใช้สันมือกดเท้า ให้แขนเหยียดตรง กดน้ำหนักลงที่สันมือทั้งสองข้าง โดยเริ่มจากเบา ๆ แล้วจึงค่อยเพิ่มน้ำหนัก กด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แล้วคลาย ทำสักครู่แล้วจึงเปลี่ยนเป็นท่าต่อไป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"http://www.yesspathailand.com/images/column_1287595565/massage-L10.gif"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1" type="#_x0000_t75" alt="วิธีการนวดแผนโบราณขั้นพื้นฐาน &quot;นวดขาและเท้า&quot; ท่าที่ 10 &quot;สับขาส่วนล่าง&quot;" style="width:134.25pt;height:112.5pt">
            <v:imagedata r:id="rId20" r:href="rId21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10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สับขาส่วนล่าง"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ช่วยลดอาการปวดเมื่อยกล้ามเนื้อขาส่วนล่าง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เหยียดขาตรงปล่อยขาตามสบายหรืออาจจะใช้หมอนรองใต้หัวเข่าเพิ่มก็ได้ ผู้นวดใช้มือทั้งสองข้างวางไว้ที่ใต้เข่าขวาของผู้ถูกนวด โดยให้มือทั้งสองข้างตั้งขึ้น นิ้วหัวแม่มืออยู่ด้านบนสันมือด้านนิ้วก้อยสัมผัสกับส่วนที่นวด สับมือที่ละข้างสลับไปมา เริ่มจากใต้หัวเข่าขวาด้านในไล่ลงมาจนถึงข้อเท้า ให้สับขวางกล้ามเนื้อขา ทำสลับไปมาจากใต้หัวเข่าขวาด้านในไล่ลงมาจนถึงข้อเท้าแล้วจึงเปลี่ยนเป็นท่าต่อไป</w:t>
      </w:r>
    </w:p>
    <w:p w:rsidR="007B2D34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"http://www.yesspathailand.com/images/column_1287595565/massage-L11.gif"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2" type="#_x0000_t75" alt="วิธีการนวดแผนโบราณขั้นพื้นฐาน &quot;นวดขาและเท้า&quot; ท่าที่ 11 &quot;สับขาส่วนบน&quot; " style="width:132.75pt;height:112.5pt">
            <v:imagedata r:id="rId22" r:href="rId23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11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สับขาส่วนบน"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ช่วยลดอาการปวดเมื่อยกล้ามเนื้อขาส่วนบน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เหยียดขาตรงปล่อยขาตามสบายหรืออาจจะใช้หมอนรองใต้หัวเข่าเพิ่มก็ได้ ผู้นวดใช้มือทั้งสองข้างวางไว้ที่ใต้เข่าขวาของผู้ถูกนวด โดยให้มือทั้งสองข้างตั้งขึ้น นิ้วหัวแม่มืออยู่ด้านบนสันมือด้านนิ้วก้อยสัมผัสกับส่วนที่นวด สับมือที่ละข้างสลับไปมา เริ่มจากโคนขาขวาด้านในไล่ลงมาจนถึงเหนือเข่า ให้สับขวางกล้ามเนื้อขา ทำสลับไปมาจากโคน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ขาขวาด้านในไล่ลงมาจนถึงเหนือเข่าแล้วจึงเปลี่ยนเป็นท่าต่อไป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"http://www.yesspathailand.com/images/column_1287595565/massage-L12.gif"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3" type="#_x0000_t75" alt="วิธีการนวดแผนโบราณขั้นพื้นฐาน &quot;นวดขาและเท้า&quot; ท่าที่ 12 &quot;คลึงขาส่วนล่าง&quot; " style="width:153.75pt;height:112.5pt">
            <v:imagedata r:id="rId24" r:href="rId25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12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คลึงขาส่วนล่าง"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ช่วยลดอาการปวดเมื่อยกล้ามเนื้อน่องและขาส่วนล่าง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ผู้นวดใช้นิ้วหัวแม่มือทั้งสองข้างวางลงบนกล้ามเนื้อขาด้านในต่ำลงมาจากหัวเข่า โดยออกแรงคลึงที่นิ้วหัวแม่มือเป็นรูปก้นหอยลงมาตามแนวกล้ามเนื้อลงมาจนถึงข้อเท้า ทำสลับไปมาจากใต้หัวเข่าขวาด้านในไล่ลงมาจนถึงข้อเท้าแล้วจึงเปลี่ยนเป็นท่าต่อไป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"http://www.yesspathailand.com/images/column_1287595565/massage-L13.gif"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4" type="#_x0000_t75" alt="วิธีการนวดแผนโบราณขั้นพื้นฐาน &quot;นวดขาและเท้า&quot; ท่าที่ 13 &quot;คลึงหัวเข่า&quot; " style="width:145.5pt;height:112.5pt">
            <v:imagedata r:id="rId26" r:href="rId27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13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คลึงหัวเข่า"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ช่วยลดอาการปวดเมื่อยเข่า ลดอาการเคล็ดขัดยอกเข่า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เหยียดขาตรงปล่อยขาตามสบาย ผู้นวดใช้ปลายนิ้วทั้งสี่ วางมือทั้งสองข้างที่บริเวณหัวเข่าขวาของผู้ถูกนวด ใช้ปลายนิ้วทั้งสี่คลึงรอบ ๆ กระดูกสะบ้าโดยให้หมุนเป็นวงกลมรอบ ๆ หมุนโดยไม่ต้องยกนิ้วขึ้นระหว่างการนวด ทำสักครู่แล้วจึงเปลี่ยนเป็นท่าต่อไป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lastRenderedPageBreak/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"http://www.yesspathailand.com/images/column_1287595565/massage-L14.gif"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5" type="#_x0000_t75" alt="วิธีการนวดแผนโบราณขั้นพื้นฐาน &quot;นวดขาและเท้า&quot; ท่าที่ 14 &quot;คลึงต้นขา&quot; " style="width:127.5pt;height:112.5pt">
            <v:imagedata r:id="rId28" r:href="rId29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14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คลึงต้นขา"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ช่วยลดอาการปวดเมื่อยกล้ามเนื้อต้นขา ช่วยให้โลหิตไหลเวียนบริเวณต้นขาได้ดี</w:t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งอเข่าข้างขวาขึ้น ผู้นวดใช้มือขวาจับที่หัวเข่าข้างขวาของผู้ถูกนวด ใช้มือซ้ายคลึงกล้ามเนื้อด้านนอกจากบริเวณใต้สะโพกไล่ลงมาจนถึงด้านข้างเข่าขวา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ออกแรงคลึงมาก ๆ หนัก ๆ เพราะกล้ามเนื้อส่วนนี้จะเชื่อมต่อกับเส้นเอ็นที่เหนียวมาก คลึงสลับไปมาแล้วจึงเปลี่ยนเป็นท่าต่อไป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"http://www.yesspathailand.com/images/column_1287595565/massage-L15.gif"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6" type="#_x0000_t75" alt="วิธีการนวดแผนโบราณขั้นพื้นฐาน &quot;นวดขาและเท้า&quot; ท่าที่ 15 &quot;บิดต้นขาด้านใน&quot;" style="width:164.25pt;height:112.5pt">
            <v:imagedata r:id="rId30" r:href="rId31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15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บิดต้นขาด้านใน"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ช่วยลดอาการปวดเมื่อยกล้ามเนื้อต้นขา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งอขาเล็กน้อย ผู้นวดใช้มือทั้งสองข้างบีบกล้ามเนื้อขาด้านในข้างขวาของผู้ถูกนวด โดยวางมือให้นิ้วหัวแม่มือทั้งสองหันเข้าหากันและใช้แรงดันให้หัวเข่าเอียงไปทางด้านขวาเล็กน้อย บิดและยกกล้ามเนื้อขึ้น โดยบิดขึ้นบิดลงทำสลับไปมาไล่จากเหนือเข่าด้านในจนถึงโคนขาด้านใน 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"http://www.yesspathailand.com/images/column_1287595565/massage-L16.gif"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7" type="#_x0000_t75" alt="วิธีการนวดแผนโบราณขั้นพื้นฐาน &quot;นวดขาและเท้า&quot; ท่าที่ 16 &quot;บิดต้นขาด้านนอก&quot; " style="width:138pt;height:112.5pt">
            <v:imagedata r:id="rId32" r:href="rId33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16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บิดต้นขาด้านนอก"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ช่วยลดอาการปวดเมื่อยกล้ามเนื้อต้นขา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ให้ผู้ถูกนวดนอนหงายราบกับพื้นหรือที่นอน ใช้หมอนหนุนรองศีรษะ งอขาเล็กน้อย ผู้นวดใช้มือทั้งสองข้างบีบกล้ามเนื้อขาด้านนอกข้างขวาของผู้ถูกนวด โดยวางมือให้นิ้วหัวแม่มือทั้ง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สองหันเข้าหากัน และใช้แรงดันให้หัวเข่าเอียงไปทางด้านซ้ายเล็กน้อย บิดและยกกล้ามเนื้อขึ้น โดยบิดขึ้นบิดลงทำสลับไปมาไล่จากเหนือเข่าด้านนอกจนถึงโคนขาด้านนอก 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หมายเหตุ- 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10-16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ให้เริ่มต้นนวดที่ขาข้างขวาของผู้ถูกนวดก่อน นวดจนครบทุกท่าแล้วจึงเริ่มต้นใหม่ที่ขาข้างซ้ายของผู้ถูกนวดต่อไป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"http://www.yesspathailand.com/images/column_1287595565/massage-L17.gif"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8" type="#_x0000_t75" alt="วิธีการนวดแผนโบราณขั้นพื้นฐาน &quot;นวดขาและเท้า&quot; ท่าที่ 17 &quot;กดข้อเท้า&quot;" style="width:152.25pt;height:112.5pt">
            <v:imagedata r:id="rId34" r:href="rId35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17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กดข้อเท้า"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ช่วยลดอาการปวดเมื่อยกล้ามเนื้อขาและหลัง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ให้ผู้ถูกนวดนอนคว่ำราบกับพื้นหรือที่นอน ใช้หมอนแบนวางใต้ลำตัวช่วงท้อง ให้ปลายเท้าทั้งสองข้างเลยพ้นขอบเตียง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ผู้นวดใช้นิ้วหัวแม่มือทั้งสองข้างกดเบา ๆ ที่กึ่งกลางระหว่างเอ็นร้อยหวายกับตาตุ่ม ที่เท้าทั้งสองของผู้ถูกนวด จากนั้นค่อย ๆ เพิ่มแรงกดค้างไว้ประมาณ 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วินาที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แล้วคลายทำสลับไปมาแล้วจึงเปลี่ยนเป็นท่าต่อไป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begin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instrText xml:space="preserve"> INCLUDEPICTURE "http://www.yesspathailand.com/images/column_1287595565/massage-L18.gif" \* MERGEFORMATINET </w:instrTex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separate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pict>
          <v:shape id="_x0000_i1039" type="#_x0000_t75" alt="วิธีการนวดแผนโบราณขั้นพื้นฐาน &quot;นวดขาและเท้า&quot; ท่าที่ 18 &quot;กดขา&quot;" style="width:140.25pt;height:112.5pt">
            <v:imagedata r:id="rId36" r:href="rId37"/>
          </v:shape>
        </w:pict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</w:rPr>
        <w:fldChar w:fldCharType="end"/>
      </w:r>
      <w:r w:rsidRPr="00DC6DEC">
        <w:rPr>
          <w:rFonts w:ascii="TH SarabunIT๙" w:eastAsia="Times New Roman" w:hAnsi="TH SarabunIT๙" w:cs="TH SarabunIT๙"/>
          <w:b/>
          <w:bCs/>
          <w:color w:val="993300"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วิธีการนวดแผนโบราณขั้นพื้นฐาน-นวดขาและเท้า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 w:rsidRPr="00DC6D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ท่าที่ 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18 "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กดขา"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DC6DE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ช่วยลดอาการปวดเมื่อยกล้ามเนื้อน่องและขา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br/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</w:rPr>
        <w:t>• </w:t>
      </w:r>
      <w:r w:rsidRPr="008278E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วิธีการนวด</w:t>
      </w:r>
      <w:r w:rsidRPr="008278E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ให้ผู้ถูกนวดนอนคว่ำราบกับพื้นหรือที่นอน ใช้หมอนแบนวางใต้ลำตัวช่วงท้อง ให้ปลายเท้าทั้งสองข้างเลยพ้นขอบเตียง ผู้นวดใช้นิ้วหัวแม่มือทั้งสองข้างกดเบา ๆ ที่กล้ามเนื้อเหนือข้อเท้าทั้งสองข้างของผู้ถูกนวด กดไล่มาจนถึงกล้ามเนื้อน่อง เว้นข้อพับบริเวณน่อง กดจนถึงโคนขาบริเวณใต้สะโพก โดยออกแรงกดเบา ๆ จากนั้นค่อย ๆ เพิ่มแรงกด กดค้างไว้ประมาณ </w:t>
      </w:r>
      <w:r w:rsidRPr="00DC6DE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DC6DEC">
        <w:rPr>
          <w:rFonts w:ascii="TH SarabunIT๙" w:eastAsia="Times New Roman" w:hAnsi="TH SarabunIT๙" w:cs="TH SarabunIT๙"/>
          <w:sz w:val="32"/>
          <w:szCs w:val="32"/>
          <w:cs/>
        </w:rPr>
        <w:t>วินาที แล้วคลายทำสลับไปมา</w:t>
      </w:r>
    </w:p>
    <w:p w:rsidR="007B2D34" w:rsidRPr="00DC6DEC" w:rsidRDefault="007B2D34" w:rsidP="007B2D34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B2D34" w:rsidRPr="00DC6DEC" w:rsidRDefault="007B2D34" w:rsidP="007B2D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6DE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6D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 </w:t>
      </w:r>
    </w:p>
    <w:p w:rsidR="007B2D34" w:rsidRPr="00DC6DEC" w:rsidRDefault="007B2D34" w:rsidP="007B2D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6DEC">
        <w:rPr>
          <w:rFonts w:ascii="TH SarabunIT๙" w:hAnsi="TH SarabunIT๙" w:cs="TH SarabunIT๙"/>
          <w:sz w:val="32"/>
          <w:szCs w:val="32"/>
          <w:cs/>
        </w:rPr>
        <w:t xml:space="preserve">1.ช่วยให้เลือดไหลเวียนคล่อง การไหลเวียนทั่วร่างกายดีขึ้น เลือดสามารถนำออกซิเจนและสารอาหารไปเลี้ยงส่วนต่างๆ ภายในร่างกายได้อย่างทั่วถึง </w:t>
      </w:r>
    </w:p>
    <w:p w:rsidR="007B2D34" w:rsidRPr="00DC6DEC" w:rsidRDefault="007B2D34" w:rsidP="007B2D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6DEC">
        <w:rPr>
          <w:rFonts w:ascii="TH SarabunIT๙" w:hAnsi="TH SarabunIT๙" w:cs="TH SarabunIT๙"/>
          <w:sz w:val="32"/>
          <w:szCs w:val="32"/>
          <w:cs/>
        </w:rPr>
        <w:t>2.ระบบขับของเสีย ไม่ว่าจะเป็นทางน้ำเหลือง และหลอดเลือดทำงานได้อย่างมีประสิทธิภาพไม่สะสมพาตกค้างไว้มาก สุขภาพดีขึ้น</w:t>
      </w:r>
    </w:p>
    <w:p w:rsidR="007B2D34" w:rsidRPr="00DC6DEC" w:rsidRDefault="007B2D34" w:rsidP="007B2D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6DEC">
        <w:rPr>
          <w:rFonts w:ascii="TH SarabunIT๙" w:hAnsi="TH SarabunIT๙" w:cs="TH SarabunIT๙"/>
          <w:sz w:val="32"/>
          <w:szCs w:val="32"/>
          <w:cs/>
        </w:rPr>
        <w:t>3.ผ่อนคลายกล้ามเนื้อ กล้ามเนื้อบริเวณที่ใช้งานหนักจะเกิดอาการเกร็งตัว และมีสารเคมีตกค้างอยู่ ทำให้เลือดมาหล่อเลี้ยงไม่สะดวก เกิดอาการปวดเมื่อยตามตัว การนวดช่วยให้หายเมื่อย เพราะไปคลายกล้ามเนื้อที่เกร็งให้ผ่อนคลายลง</w:t>
      </w:r>
    </w:p>
    <w:p w:rsidR="007B2D34" w:rsidRPr="00F71A91" w:rsidRDefault="007B2D34" w:rsidP="007B2D34">
      <w:pPr>
        <w:spacing w:after="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C6DEC">
        <w:rPr>
          <w:rFonts w:ascii="TH SarabunIT๙" w:hAnsi="TH SarabunIT๙" w:cs="TH SarabunIT๙"/>
          <w:sz w:val="32"/>
          <w:szCs w:val="32"/>
          <w:cs/>
        </w:rPr>
        <w:t>4.การนวดเป็นการกระตุ้นให้ระบบน้ำเหลืองทำงานได้ดี โดยปกติแล้วน้ำเหลืองไหลเวียนดีจากการที่ร่างกายเคลื่อนไหว หรือจากแรงภายนอกมากระตุ้น เมื่อเมื่อยตามตัว ต่อมน้ำเหลืองทั่วร่างกายก็จะกระตุ้นให้ทำหน้าที่สร้างภูมิคุ้มกันและจัดการกับเชื้อโรค</w:t>
      </w:r>
    </w:p>
    <w:p w:rsidR="007B2D34" w:rsidRDefault="007B2D34" w:rsidP="007B2D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7B2D34" w:rsidRPr="00090D8D" w:rsidRDefault="007B2D34" w:rsidP="007B2D34">
      <w:pPr>
        <w:ind w:left="1440"/>
        <w:rPr>
          <w:rFonts w:ascii="TH SarabunIT๙" w:hAnsi="TH SarabunIT๙" w:cs="TH SarabunIT๙"/>
          <w:sz w:val="32"/>
          <w:szCs w:val="32"/>
        </w:rPr>
      </w:pP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1.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นวดด้วยนิ้วหัวแม่มือ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วิธีกดนวดแบบนี้ใช้ผิวหน้าของนิ้วหัวแม่มือส่วนบน ไม่ใช่ปลายนิ้วหรือปลายเล็บจิกลงไป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2.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นวดด้วยฝ่ามือ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เหมาะสำหรับการนวดบริเวณที่มีพื้นที่กว้าง น้ำหนักตัวที่ทิ้งลงไปที่ฝ่ามือจะช่วยทำให้การนวดด้วยวิธีนี้ได้ผลดียิ่งขึ้น ซึ่งสามารถนวดได้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ลักษณะกล่าวคือ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 xml:space="preserve">        2.1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นวดด้วยท่าประสานมือ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 xml:space="preserve">        2.2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นวดด้วยท่าผีเสื้อบิน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 xml:space="preserve">        2.3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นวดโดยวางมือห่างจากกันเล็กน้อย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3.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นวดด้วยนิ้วหัวแม่มือทั้งสองข้างพร้อมกัน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วิธีนี้จะช่วยกระตุ้นเส้นพลังต่าง ๆ โดยการเลื่อนนิ้วไปตามแนวเส้น เว้นช่องว่างระหว่างนิ้วทั้งสองข้างประมาณ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2-3 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ซม.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4.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กดนวดด้วยเท้า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ิยมใช้วิธีการกดนวดบริเวณที่กว้างและมีส่วนเว้าส่วนโค้งอย่างน่องขาหรือต้นขาที่ค่อนข้างแข็งแกร่งของผู้รับการนวด ในขณะที่การใช้ส้นเท้านวดจะเหมาะสำหรับการนวดในท่าที่ต้องการแรงกดมาก ๆ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5.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กดนวดด้วยเข่า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การกดนวดด้วยเข่ามักจะนิยมใช้ในท่าที่มือจำเป็นต้องไปจับอวัยวะส่วนอื่นอยู่ ซึ่งจะถ่ายเทน้ำหนักได้ดี นิยมใช้ในการนวดต้นขาส่วนล่างและสะโพก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</w:rPr>
        <w:t xml:space="preserve">6. </w:t>
      </w:r>
      <w:r w:rsidRPr="00090D8D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>ยืนกด</w:t>
      </w:r>
      <w:r w:rsidRPr="00090D8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0D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การใช้ท่านี้จะต้องระวังการยืนให้ดี ควบคุมให้ได้ว่าจะทิ้งน้ำหนักตัวไปส่วนไหนจึงจะไม่เป็นอันตรายและเกิดประโยชน์กับผู้รับการนวดมากที่สุด มักนิยมยืนคร่อมต้นขาของผู้รับการนวด</w:t>
      </w:r>
    </w:p>
    <w:p w:rsidR="007B2D34" w:rsidRDefault="007B2D34" w:rsidP="007B2D3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7B2D34" w:rsidRPr="005572F2" w:rsidRDefault="007B2D34" w:rsidP="007B2D3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 xml:space="preserve">เคยศึกษา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หาความรู้</w:t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>และประกอบอาชีพ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นวดแผนโบราณ</w:t>
      </w:r>
      <w:r w:rsidRPr="005572F2">
        <w:rPr>
          <w:rFonts w:ascii="TH SarabunIT๙" w:hAnsi="TH SarabunIT๙" w:cs="TH SarabunIT๙" w:hint="cs"/>
          <w:sz w:val="32"/>
          <w:szCs w:val="32"/>
          <w:cs/>
        </w:rPr>
        <w:t>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จะได้รับคัดเลือกมาเป็นปราชญ์ด้านนวดแผนโบราณ</w:t>
      </w:r>
    </w:p>
    <w:p w:rsidR="004E31FD" w:rsidRDefault="004E31FD"/>
    <w:sectPr w:rsidR="004E31FD" w:rsidSect="00F75472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34"/>
    <w:rsid w:val="004E31FD"/>
    <w:rsid w:val="007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B346-3EBA-44C3-8FC2-1D0A72E5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3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34"/>
    <w:rPr>
      <w:b/>
      <w:bCs/>
    </w:rPr>
  </w:style>
  <w:style w:type="character" w:customStyle="1" w:styleId="apple-converted-space">
    <w:name w:val="apple-converted-space"/>
    <w:basedOn w:val="a0"/>
    <w:rsid w:val="007B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yesspathailand.com/images/column_1287595565/massage-L6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http://www.yesspathailand.com/images/column_1287595565/massage-L10.gif" TargetMode="External"/><Relationship Id="rId34" Type="http://schemas.openxmlformats.org/officeDocument/2006/relationships/image" Target="media/image16.png"/><Relationship Id="rId7" Type="http://schemas.openxmlformats.org/officeDocument/2006/relationships/image" Target="http://www.yesspathailand.com/images/column_1287595565/massage-L3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yesspathailand.com/images/column_1287595565/massage-L8.gif" TargetMode="External"/><Relationship Id="rId25" Type="http://schemas.openxmlformats.org/officeDocument/2006/relationships/image" Target="http://www.yesspathailand.com/images/column_1287595565/massage-L12.gif" TargetMode="External"/><Relationship Id="rId33" Type="http://schemas.openxmlformats.org/officeDocument/2006/relationships/image" Target="http://www.yesspathailand.com/images/column_1287595565/massage-L16.gi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://www.yesspathailand.com/images/column_1287595565/massage-L14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www.yesspathailand.com/images/column_1287595565/massage-L5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www.yesspathailand.com/images/column_1287595565/massage-L18.gif" TargetMode="External"/><Relationship Id="rId5" Type="http://schemas.openxmlformats.org/officeDocument/2006/relationships/image" Target="http://www.yesspathailand.com/images/column_1287595565/massage-L2.gif" TargetMode="External"/><Relationship Id="rId15" Type="http://schemas.openxmlformats.org/officeDocument/2006/relationships/image" Target="http://www.yesspathailand.com/images/column_1287595565/massage-L7.gif" TargetMode="External"/><Relationship Id="rId23" Type="http://schemas.openxmlformats.org/officeDocument/2006/relationships/image" Target="http://www.yesspathailand.com/images/column_1287595565/massage-L11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http://www.yesspathailand.com/images/column_1287595565/massage-L9.gif" TargetMode="External"/><Relationship Id="rId31" Type="http://schemas.openxmlformats.org/officeDocument/2006/relationships/image" Target="http://www.yesspathailand.com/images/column_1287595565/massage-L15.gif" TargetMode="External"/><Relationship Id="rId4" Type="http://schemas.openxmlformats.org/officeDocument/2006/relationships/image" Target="media/image1.gif"/><Relationship Id="rId9" Type="http://schemas.openxmlformats.org/officeDocument/2006/relationships/image" Target="http://www.yesspathailand.com/images/column_1287595565/massage-L4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yesspathailand.com/images/column_1287595565/massage-L13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ww.yesspathailand.com/images/column_1287595565/massage-L17.gif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2017-03-10T08:04:00Z</dcterms:created>
  <dcterms:modified xsi:type="dcterms:W3CDTF">2017-03-10T08:05:00Z</dcterms:modified>
</cp:coreProperties>
</file>