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B0" w:rsidRPr="002E19AC" w:rsidRDefault="002D61B0" w:rsidP="002E19A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E19A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เทคนิคส่งเสริมสัมมาชีพชุมชน</w:t>
      </w:r>
    </w:p>
    <w:p w:rsidR="002D61B0" w:rsidRPr="002E19AC" w:rsidRDefault="002D61B0" w:rsidP="002E19A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19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ชื่อองค์ความรู้  </w:t>
      </w:r>
      <w:r w:rsidR="002E19AC" w:rsidRPr="002E19AC">
        <w:rPr>
          <w:rFonts w:ascii="TH SarabunIT๙" w:hAnsi="TH SarabunIT๙" w:cs="TH SarabunIT๙" w:hint="cs"/>
          <w:sz w:val="36"/>
          <w:szCs w:val="36"/>
          <w:cs/>
        </w:rPr>
        <w:t>การส่งเสริมสัมมาชีพ</w:t>
      </w:r>
      <w:r w:rsidR="00D60329">
        <w:rPr>
          <w:rFonts w:ascii="TH SarabunIT๙" w:hAnsi="TH SarabunIT๙" w:cs="TH SarabunIT๙" w:hint="cs"/>
          <w:sz w:val="36"/>
          <w:szCs w:val="36"/>
          <w:cs/>
        </w:rPr>
        <w:t>ชุมชน</w:t>
      </w:r>
      <w:r w:rsidR="002E19AC" w:rsidRPr="002E19AC">
        <w:rPr>
          <w:rFonts w:ascii="TH SarabunIT๙" w:hAnsi="TH SarabunIT๙" w:cs="TH SarabunIT๙" w:hint="cs"/>
          <w:sz w:val="36"/>
          <w:szCs w:val="36"/>
          <w:cs/>
        </w:rPr>
        <w:t>ในระดับหมู่บ้าน</w:t>
      </w:r>
    </w:p>
    <w:p w:rsidR="002D61B0" w:rsidRPr="002E19AC" w:rsidRDefault="00804A24" w:rsidP="002E19A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04A24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ตัวเชื่อมต่อตรง 3" o:spid="_x0000_s1026" style="position:absolute;flip:y;z-index:251663360;visibility:visible" from="24pt,23.4pt" to="36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" strokecolor="black [3040]"/>
        </w:pict>
      </w:r>
      <w:r w:rsidR="002D61B0" w:rsidRPr="002E19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ชื่อเจ้าของความรู้   </w:t>
      </w:r>
      <w:r w:rsidR="002E19AC" w:rsidRPr="002E19AC"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 w:rsidR="002E19AC" w:rsidRPr="002E19AC">
        <w:rPr>
          <w:rFonts w:ascii="TH SarabunIT๙" w:hAnsi="TH SarabunIT๙" w:cs="TH SarabunIT๙" w:hint="cs"/>
          <w:sz w:val="36"/>
          <w:szCs w:val="36"/>
          <w:cs/>
        </w:rPr>
        <w:t>วันทนี</w:t>
      </w:r>
      <w:proofErr w:type="spellEnd"/>
      <w:r w:rsidR="002E19AC" w:rsidRPr="002E19AC">
        <w:rPr>
          <w:rFonts w:ascii="TH SarabunIT๙" w:hAnsi="TH SarabunIT๙" w:cs="TH SarabunIT๙" w:hint="cs"/>
          <w:sz w:val="36"/>
          <w:szCs w:val="36"/>
          <w:cs/>
        </w:rPr>
        <w:t xml:space="preserve">   กันจู</w:t>
      </w:r>
    </w:p>
    <w:p w:rsidR="002D61B0" w:rsidRPr="002E19AC" w:rsidRDefault="00804A24" w:rsidP="002E19AC">
      <w:pPr>
        <w:tabs>
          <w:tab w:val="left" w:pos="3449"/>
        </w:tabs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50.75pt;margin-top:3.8pt;width:15.75pt;height:15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" fillcolor="white [3201]" strokeweight=".5pt">
            <v:textbox>
              <w:txbxContent>
                <w:p w:rsidR="00E37C88" w:rsidRDefault="00E37C88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Text Box 1" o:spid="_x0000_s1027" type="#_x0000_t202" style="position:absolute;left:0;text-align:left;margin-left:20.25pt;margin-top:4.55pt;width:16.5pt;height:1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CwkgIAALg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" fillcolor="white [3201]" strokeweight=".5pt">
            <v:textbox>
              <w:txbxContent>
                <w:p w:rsidR="00E37C88" w:rsidRDefault="00E37C88"/>
              </w:txbxContent>
            </v:textbox>
          </v:shape>
        </w:pict>
      </w:r>
      <w:r w:rsidR="002D61B0" w:rsidRPr="002E19AC">
        <w:rPr>
          <w:rFonts w:ascii="TH SarabunIT๙" w:hAnsi="TH SarabunIT๙" w:cs="TH SarabunIT๙"/>
          <w:sz w:val="36"/>
          <w:szCs w:val="36"/>
        </w:rPr>
        <w:t xml:space="preserve"> </w:t>
      </w:r>
      <w:r w:rsidR="005A2769" w:rsidRPr="002E19A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D61B0" w:rsidRPr="002E19AC">
        <w:rPr>
          <w:rFonts w:ascii="TH SarabunIT๙" w:hAnsi="TH SarabunIT๙" w:cs="TH SarabunIT๙" w:hint="cs"/>
          <w:sz w:val="36"/>
          <w:szCs w:val="36"/>
          <w:cs/>
        </w:rPr>
        <w:t>เจ้าหน้าที่</w:t>
      </w:r>
      <w:r w:rsidR="002D61B0" w:rsidRPr="002E19AC">
        <w:rPr>
          <w:rFonts w:ascii="TH SarabunIT๙" w:hAnsi="TH SarabunIT๙" w:cs="TH SarabunIT๙"/>
          <w:sz w:val="36"/>
          <w:szCs w:val="36"/>
        </w:rPr>
        <w:t xml:space="preserve"> </w:t>
      </w:r>
      <w:r w:rsidR="002D61B0" w:rsidRPr="002E19AC">
        <w:rPr>
          <w:rFonts w:ascii="TH SarabunIT๙" w:hAnsi="TH SarabunIT๙" w:cs="TH SarabunIT๙"/>
          <w:sz w:val="36"/>
          <w:szCs w:val="36"/>
        </w:rPr>
        <w:tab/>
      </w:r>
      <w:r w:rsidR="002D61B0" w:rsidRPr="002E19AC">
        <w:rPr>
          <w:rFonts w:ascii="TH SarabunIT๙" w:hAnsi="TH SarabunIT๙" w:cs="TH SarabunIT๙" w:hint="cs"/>
          <w:sz w:val="36"/>
          <w:szCs w:val="36"/>
          <w:cs/>
        </w:rPr>
        <w:t>ปราชญ์ชุมชน</w:t>
      </w:r>
    </w:p>
    <w:p w:rsidR="002E19AC" w:rsidRPr="00766F5C" w:rsidRDefault="002E19AC" w:rsidP="002E19AC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0E1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อยู่ </w:t>
      </w:r>
      <w:r w:rsidR="000E1974" w:rsidRPr="000E1974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สำนักงานพัฒนาชุมชนอำเภอโพทะเล</w:t>
      </w:r>
      <w:r w:rsidR="00766F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6F5C" w:rsidRPr="00766F5C">
        <w:rPr>
          <w:rFonts w:ascii="TH SarabunIT๙" w:hAnsi="TH SarabunIT๙" w:cs="TH SarabunIT๙" w:hint="cs"/>
          <w:sz w:val="32"/>
          <w:szCs w:val="32"/>
          <w:cs/>
        </w:rPr>
        <w:t>จังหวัดพิจิตร</w:t>
      </w:r>
    </w:p>
    <w:p w:rsidR="002D61B0" w:rsidRPr="00D44CFE" w:rsidRDefault="002D61B0" w:rsidP="002E19A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4CF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ความเป็นมา/แรงบันดาลใจ/เหตุผลที่ทำ</w:t>
      </w:r>
    </w:p>
    <w:p w:rsidR="0050486C" w:rsidRPr="000E1974" w:rsidRDefault="002E19AC" w:rsidP="000E19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974" w:rsidRPr="000E1974">
        <w:rPr>
          <w:rFonts w:ascii="TH SarabunIT๙" w:hAnsi="TH SarabunIT๙" w:cs="TH SarabunIT๙" w:hint="cs"/>
          <w:sz w:val="32"/>
          <w:szCs w:val="32"/>
          <w:cs/>
        </w:rPr>
        <w:t>จากนโยบายลดความเลื่อมล้ำของสังคมและการสร้างโอกาสเข้าถึงบริการของรัฐที่มุ่งหวังแก้ไขปัญหาเกี่ยวกับปากท้องของประชาชนในระดับล่างที่เป็นคนส่วนใหญ่ของประเทศ โดยได้มอบให้</w:t>
      </w:r>
      <w:r w:rsidR="000E1974" w:rsidRPr="000E1974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0E1974" w:rsidRPr="000E1974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0E1974" w:rsidRPr="000E1974">
        <w:rPr>
          <w:rFonts w:ascii="TH SarabunIT๙" w:hAnsi="TH SarabunIT๙" w:cs="TH SarabunIT๙"/>
          <w:sz w:val="32"/>
          <w:szCs w:val="32"/>
          <w:cs/>
        </w:rPr>
        <w:t>กรมการพัฒนาชุมชนเป็นหน่วยงานหลัก</w:t>
      </w:r>
      <w:r w:rsidR="000E1974" w:rsidRPr="000E1974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E1974" w:rsidRPr="000E1974">
        <w:rPr>
          <w:rFonts w:ascii="TH SarabunIT๙" w:hAnsi="TH SarabunIT๙" w:cs="TH SarabunIT๙"/>
          <w:sz w:val="32"/>
          <w:szCs w:val="32"/>
          <w:cs/>
        </w:rPr>
        <w:t>บูร</w:t>
      </w:r>
      <w:proofErr w:type="spellStart"/>
      <w:r w:rsidR="000E1974" w:rsidRPr="000E197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0E1974" w:rsidRPr="000E1974">
        <w:rPr>
          <w:rFonts w:ascii="TH SarabunIT๙" w:hAnsi="TH SarabunIT๙" w:cs="TH SarabunIT๙"/>
          <w:sz w:val="32"/>
          <w:szCs w:val="32"/>
          <w:cs/>
        </w:rPr>
        <w:t xml:space="preserve">การไปสู่การปฏิบัติ โดยมีแผนงานการพัฒนาเศรษฐกิจฐานรากและชุมชนเข้มแข็ง โดยการส่งเสริมการขับเคลื่อนการสร้างสัมมาชีพชุมชน โดยยึดหลักปรัชญาของเศรษฐกิจพอเพียง โดยคำว่า </w:t>
      </w:r>
      <w:r w:rsidR="000E1974" w:rsidRPr="000E1974">
        <w:rPr>
          <w:rStyle w:val="a7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“</w:t>
      </w:r>
      <w:r w:rsidR="000E1974" w:rsidRPr="000E1974">
        <w:rPr>
          <w:rStyle w:val="a7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สัมมาชีพชุมชน”</w:t>
      </w:r>
      <w:r w:rsidR="000E1974" w:rsidRPr="000E1974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="000E1974" w:rsidRPr="000E1974">
        <w:rPr>
          <w:rFonts w:ascii="TH SarabunIT๙" w:hAnsi="TH SarabunIT๙" w:cs="TH SarabunIT๙"/>
          <w:sz w:val="32"/>
          <w:szCs w:val="32"/>
          <w:cs/>
        </w:rPr>
        <w:t>จึงหมายถึง</w:t>
      </w:r>
      <w:r w:rsidR="000E1974" w:rsidRPr="000E1974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="000E1974" w:rsidRPr="000E1974">
        <w:rPr>
          <w:rStyle w:val="a7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“ชุมชนที่มีการประกอบอาชีพโดยชอบ ซึ่งมีรายได้มากกว่ารายจ่าย โดยลดการเบียดเบียนตนเองผู้อื่นและสิ่งแวดล้อม ทั้งนี้ ต้องมีความสอดคล้องกับวิถีของชุมชนเพื่อความมุ่งหมายในการสร้างระบบเศรษฐกิจชุมชน”</w:t>
      </w:r>
    </w:p>
    <w:p w:rsidR="00E85E94" w:rsidRDefault="002D61B0" w:rsidP="000E1974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E197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AD5F36" w:rsidRPr="00AD5F36" w:rsidRDefault="00AD5F36" w:rsidP="000E1974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F36">
        <w:rPr>
          <w:rFonts w:ascii="TH SarabunIT๙" w:hAnsi="TH SarabunIT๙" w:cs="TH SarabunIT๙"/>
          <w:sz w:val="32"/>
          <w:szCs w:val="32"/>
        </w:rPr>
        <w:t xml:space="preserve">1. </w:t>
      </w:r>
      <w:r w:rsidRPr="00AD5F36">
        <w:rPr>
          <w:rFonts w:ascii="TH SarabunIT๙" w:hAnsi="TH SarabunIT๙" w:cs="TH SarabunIT๙" w:hint="cs"/>
          <w:sz w:val="32"/>
          <w:szCs w:val="32"/>
          <w:cs/>
        </w:rPr>
        <w:t>จัดทำทะเบียนปราชญ์ชุมชนเป้าหมายในหมู่บ้านเศรษฐกิจพอเพียง</w:t>
      </w:r>
    </w:p>
    <w:p w:rsidR="00AD5F36" w:rsidRDefault="002D61B0" w:rsidP="002E1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E19A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AD5F36" w:rsidRPr="00AD5F36">
        <w:rPr>
          <w:rFonts w:ascii="TH SarabunIT๙" w:hAnsi="TH SarabunIT๙" w:cs="TH SarabunIT๙"/>
          <w:sz w:val="32"/>
          <w:szCs w:val="32"/>
        </w:rPr>
        <w:t>2</w:t>
      </w:r>
      <w:r w:rsidRPr="00AD5F3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5F36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ดำเนินการร่วมกับหมู่บ้านในการคัดเลือกปราชญ์ชุมชน หมู่บ้านละ </w:t>
      </w:r>
      <w:r w:rsidR="00AD5F36">
        <w:rPr>
          <w:rFonts w:ascii="TH SarabunIT๙" w:hAnsi="TH SarabunIT๙" w:cs="TH SarabunIT๙"/>
          <w:sz w:val="32"/>
          <w:szCs w:val="32"/>
        </w:rPr>
        <w:t>1</w:t>
      </w:r>
      <w:r w:rsidR="00AD5F36">
        <w:rPr>
          <w:rFonts w:ascii="TH SarabunIT๙" w:hAnsi="TH SarabunIT๙" w:cs="TH SarabunIT๙" w:hint="cs"/>
          <w:sz w:val="32"/>
          <w:szCs w:val="32"/>
          <w:cs/>
        </w:rPr>
        <w:t xml:space="preserve"> คน เพื่อเข้ารับการฝึกอบรมหลักสูตร</w:t>
      </w:r>
      <w:r w:rsidR="00766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F5C" w:rsidRPr="00AD5F36">
        <w:rPr>
          <w:rFonts w:ascii="TH SarabunIT๙" w:hAnsi="TH SarabunIT๙" w:cs="TH SarabunIT๙" w:hint="cs"/>
          <w:sz w:val="32"/>
          <w:szCs w:val="32"/>
          <w:cs/>
        </w:rPr>
        <w:t>“วิทยากรผู้นำสัมมาชีพ” จากศูนย์ศึกษาและพัฒนาชุมชน</w:t>
      </w:r>
    </w:p>
    <w:p w:rsidR="002D61B0" w:rsidRPr="00AD5F36" w:rsidRDefault="00766F5C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เตรียมความพร้อมทีมสัมมาชีพชุมชนสร้างความรู้ความเข้าใจ ชี้แจงแนวทางโครงการสร้างสัมมาชีพชุมชน ความเป็นมาของโครงการสร้างสัมมาชีพชุมชน ความสำคัญของการสร้างสัมมาชีพชุมชน กระบวนการสร้างสัมมาชีพชุมชน</w:t>
      </w:r>
    </w:p>
    <w:p w:rsidR="002D61B0" w:rsidRPr="00AD5F36" w:rsidRDefault="00766F5C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.ถ่ายทอดความรู้ เทคนิค ของการเป็นวิทยากรผู้นำสัมมาชีพโดยปราชญ์ชุมชนที่ผ่านการอบรมหลักสูตร “วิทยากรผู้นำสัมมาชีพ” จากศูนย์ศึกษาและพัฒนาชุมชน</w:t>
      </w:r>
    </w:p>
    <w:p w:rsidR="002D61B0" w:rsidRPr="00AD5F36" w:rsidRDefault="00766F5C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. จัดทีมวิทยากรสัมมาชีพชุมชนระดับหมู่บ้าน พร้อมมอบหมายภารกิจหน้าที่ในการส่งเสริมสนับสนุน กำกับและติดตามครัวเรือนเป้าหมายที่ผ่านการอบรมอาชีพ</w:t>
      </w:r>
      <w:r w:rsidR="00E85E94" w:rsidRPr="00AD5F36">
        <w:rPr>
          <w:rFonts w:ascii="TH SarabunIT๙" w:hAnsi="TH SarabunIT๙" w:cs="TH SarabunIT๙" w:hint="cs"/>
          <w:sz w:val="32"/>
          <w:szCs w:val="32"/>
          <w:cs/>
        </w:rPr>
        <w:t xml:space="preserve"> “ครัวเรือนสัมมาชีพชุมชน” โดยแบ่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งสัดส่วนของทีมวิทยากรสัมมาชีพชุมชนระดับหมู่บ้าน 1 คน ต่อครัวเรือน สัมมาชีพชุมชน 4 ครัวเรือน</w:t>
      </w:r>
    </w:p>
    <w:p w:rsidR="002D61B0" w:rsidRPr="00AD5F36" w:rsidRDefault="00766F5C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. ทบทวนและจัดทำแผนปฏิบัติการฝึกอบรมและส่งเสริมสนับสนุน กำกับและติดตามครัวเรือนเป้าหมายที่ผ่านการอบรมอาชีพ ซึ่งเรียกว่า “ครัวเรือนสัมมาชีพชุมชน”</w:t>
      </w:r>
    </w:p>
    <w:p w:rsidR="002D61B0" w:rsidRPr="00AD5F36" w:rsidRDefault="00766F5C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 xml:space="preserve">. ทีมวิทยากรสัมมาชีพชุมชนระดับหมู่บ้านร่วมกันวิเคราะห์ข้อมูลความต้องการอาชีพจากแบบความต้องการฝึกอาชีพของคนในชุมชนที่ได้สำรวจไว้แล้ว โดยจัดกลุ่มความต้องการอาชีพ แล้วจึงวิเคราะห์ให้เชื่อมโยงกับตลาด สร้างผลผลิตสร้างผลิตภัณฑ์เข้าสู่ระบบ </w:t>
      </w:r>
      <w:r w:rsidR="002D61B0" w:rsidRPr="00AD5F36">
        <w:rPr>
          <w:rFonts w:ascii="TH SarabunIT๙" w:hAnsi="TH SarabunIT๙" w:cs="TH SarabunIT๙"/>
          <w:sz w:val="32"/>
          <w:szCs w:val="32"/>
        </w:rPr>
        <w:t xml:space="preserve">OTOP 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และการดำเนินงานของบริษัทประชารัฐ</w:t>
      </w:r>
    </w:p>
    <w:p w:rsidR="002D61B0" w:rsidRPr="00AD5F36" w:rsidRDefault="00766F5C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2D61B0" w:rsidRPr="00AD5F36">
        <w:rPr>
          <w:rFonts w:ascii="TH SarabunIT๙" w:hAnsi="TH SarabunIT๙" w:cs="TH SarabunIT๙" w:hint="cs"/>
          <w:sz w:val="32"/>
          <w:szCs w:val="32"/>
          <w:cs/>
        </w:rPr>
        <w:t>. ทีมวิทยากรสัมมาชีพชุมชนระดับหมู่บ้านลงพื้นที่เยี่ยมเยือนครัวเรือนเป้าหมายที่ต้องการฝึกอาชีพทั้ง 20 ครัวเรือน โดยแบ่งตามสัดส่วนของทีมวิทยากรสัมมาชีพระดับหมู่บ้าน 1 คน ต่อ 4 ครัวเรือนเป้าหมาย</w:t>
      </w:r>
    </w:p>
    <w:p w:rsidR="002D61B0" w:rsidRPr="00AD5F36" w:rsidRDefault="002D61B0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F36">
        <w:rPr>
          <w:rFonts w:ascii="TH SarabunIT๙" w:hAnsi="TH SarabunIT๙" w:cs="TH SarabunIT๙" w:hint="cs"/>
          <w:sz w:val="32"/>
          <w:szCs w:val="32"/>
          <w:cs/>
        </w:rPr>
        <w:t>ที่ต้องการฝึกอาชีพ</w:t>
      </w:r>
    </w:p>
    <w:p w:rsidR="00AD5F36" w:rsidRDefault="00DC512F" w:rsidP="00AD5F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5F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5F36">
        <w:rPr>
          <w:rFonts w:ascii="TH SarabunIT๙" w:hAnsi="TH SarabunIT๙" w:cs="TH SarabunIT๙" w:hint="cs"/>
          <w:sz w:val="32"/>
          <w:szCs w:val="32"/>
          <w:cs/>
        </w:rPr>
        <w:tab/>
      </w:r>
      <w:r w:rsidR="00766F5C">
        <w:rPr>
          <w:rFonts w:ascii="TH SarabunIT๙" w:hAnsi="TH SarabunIT๙" w:cs="TH SarabunIT๙"/>
          <w:sz w:val="32"/>
          <w:szCs w:val="32"/>
        </w:rPr>
        <w:t>9</w:t>
      </w:r>
      <w:r w:rsidR="00AD5F36" w:rsidRPr="00AD5F36">
        <w:rPr>
          <w:rFonts w:ascii="TH SarabunIT๙" w:hAnsi="TH SarabunIT๙" w:cs="TH SarabunIT๙" w:hint="cs"/>
          <w:sz w:val="32"/>
          <w:szCs w:val="32"/>
          <w:cs/>
        </w:rPr>
        <w:t>. ดำเนินโครงการส่งเสริมสัมมาชีพชุมชนระดับหมู่บ้าน ครัวเรือนเป้าหมาย จำนวน 20</w:t>
      </w:r>
      <w:r w:rsidR="00AD5F36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66F5C" w:rsidRDefault="00AD5F36" w:rsidP="00766F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66F5C">
        <w:rPr>
          <w:rFonts w:ascii="TH SarabunIT๙" w:hAnsi="TH SarabunIT๙" w:cs="TH SarabunIT๙"/>
          <w:sz w:val="32"/>
          <w:szCs w:val="32"/>
        </w:rPr>
        <w:t>-2-</w:t>
      </w:r>
    </w:p>
    <w:p w:rsidR="00766F5C" w:rsidRDefault="00766F5C" w:rsidP="00AD5F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5F36" w:rsidRDefault="00766F5C" w:rsidP="00AD5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 w:rsidR="00AD5F36">
        <w:rPr>
          <w:rFonts w:ascii="TH SarabunIT๙" w:hAnsi="TH SarabunIT๙" w:cs="TH SarabunIT๙" w:hint="cs"/>
          <w:sz w:val="32"/>
          <w:szCs w:val="32"/>
          <w:cs/>
        </w:rPr>
        <w:t>. ติดตามเยี่ยมเยียนครัวเรือนที่ฝึกอาชีพร่วมกับทีมวิทยากรสัมมาชีพหมู่บ้าน</w:t>
      </w:r>
    </w:p>
    <w:p w:rsidR="00AD5F36" w:rsidRDefault="00AD5F36" w:rsidP="00AD5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6F5C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. ประเมินผลและคัดเลือกครัวเรือนสัมมาชีพชุมชนตัวอย่าง หมู่บ้านละ 1 คน</w:t>
      </w:r>
    </w:p>
    <w:p w:rsidR="00AD5F36" w:rsidRPr="00766F5C" w:rsidRDefault="00AD5F36" w:rsidP="00AD5F36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2D61B0" w:rsidRPr="00AD5F36" w:rsidRDefault="002D61B0" w:rsidP="002E19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F3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E85E94" w:rsidRPr="00E85E94" w:rsidRDefault="002E19AC" w:rsidP="002E19A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E62A7" w:rsidRPr="00E85E9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F4AB4" w:rsidRPr="00E8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E94">
        <w:rPr>
          <w:rFonts w:ascii="TH SarabunIT๙" w:hAnsi="TH SarabunIT๙" w:cs="TH SarabunIT๙" w:hint="cs"/>
          <w:sz w:val="32"/>
          <w:szCs w:val="32"/>
          <w:cs/>
        </w:rPr>
        <w:t>ความร่วม</w:t>
      </w:r>
      <w:r w:rsidR="00E85E94" w:rsidRPr="00E85E94">
        <w:rPr>
          <w:rFonts w:ascii="TH SarabunIT๙" w:hAnsi="TH SarabunIT๙" w:cs="TH SarabunIT๙" w:hint="cs"/>
          <w:sz w:val="32"/>
          <w:szCs w:val="32"/>
          <w:cs/>
        </w:rPr>
        <w:t>มือจากหมู่บ้านและครัวเรือนเป้าหมาย</w:t>
      </w:r>
    </w:p>
    <w:p w:rsidR="002D61B0" w:rsidRPr="00E85E94" w:rsidRDefault="002E19AC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E62A7" w:rsidRPr="00E85E9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F4AB4" w:rsidRPr="00E8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2A7" w:rsidRPr="00E85E94">
        <w:rPr>
          <w:rFonts w:ascii="TH SarabunIT๙" w:hAnsi="TH SarabunIT๙" w:cs="TH SarabunIT๙" w:hint="cs"/>
          <w:sz w:val="32"/>
          <w:szCs w:val="32"/>
          <w:cs/>
        </w:rPr>
        <w:t>เป็นอาชีพตามความต้องการของครัวเรือน</w:t>
      </w:r>
    </w:p>
    <w:p w:rsidR="00E85E94" w:rsidRPr="00E85E94" w:rsidRDefault="00E85E94" w:rsidP="00E85E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5E9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5E94">
        <w:rPr>
          <w:rFonts w:ascii="TH SarabunIT๙" w:hAnsi="TH SarabunIT๙" w:cs="TH SarabunIT๙"/>
          <w:sz w:val="32"/>
          <w:szCs w:val="32"/>
        </w:rPr>
        <w:t xml:space="preserve">3. </w:t>
      </w:r>
      <w:r w:rsidRPr="00E85E94">
        <w:rPr>
          <w:rFonts w:ascii="TH SarabunIT๙" w:hAnsi="TH SarabunIT๙" w:cs="TH SarabunIT๙" w:hint="cs"/>
          <w:sz w:val="32"/>
          <w:szCs w:val="32"/>
          <w:cs/>
        </w:rPr>
        <w:t>งบประมาณในการสนับสนุนการสร้างสัมมาชีพชุมชน</w:t>
      </w:r>
    </w:p>
    <w:p w:rsidR="005E62A7" w:rsidRPr="00E85E94" w:rsidRDefault="00E85E94" w:rsidP="002E19A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85E94">
        <w:rPr>
          <w:rFonts w:ascii="TH SarabunIT๙" w:hAnsi="TH SarabunIT๙" w:cs="TH SarabunIT๙"/>
          <w:sz w:val="32"/>
          <w:szCs w:val="32"/>
        </w:rPr>
        <w:t xml:space="preserve">4. </w:t>
      </w:r>
      <w:r w:rsidRPr="00E85E94">
        <w:rPr>
          <w:rFonts w:ascii="TH SarabunIT๙" w:hAnsi="TH SarabunIT๙" w:cs="TH SarabunIT๙" w:hint="cs"/>
          <w:sz w:val="32"/>
          <w:szCs w:val="32"/>
          <w:cs/>
        </w:rPr>
        <w:t>องค์ความรู้จากปราชญ์ชุมชน</w:t>
      </w:r>
    </w:p>
    <w:p w:rsidR="002D61B0" w:rsidRPr="00AD5F36" w:rsidRDefault="002D61B0" w:rsidP="00E85E9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F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D61B0" w:rsidRPr="00766F5C" w:rsidRDefault="002E19AC" w:rsidP="00AD5F36">
      <w:pPr>
        <w:pStyle w:val="a3"/>
        <w:spacing w:after="0" w:line="240" w:lineRule="auto"/>
        <w:ind w:left="142"/>
        <w:rPr>
          <w:rFonts w:ascii="TH SarabunIT๙" w:hAnsi="TH SarabunIT๙" w:cs="TH SarabunIT๙"/>
          <w:sz w:val="16"/>
          <w:szCs w:val="16"/>
        </w:rPr>
      </w:pPr>
      <w:r w:rsidRPr="00AD5F3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F36">
        <w:rPr>
          <w:rFonts w:ascii="TH SarabunIT๙" w:hAnsi="TH SarabunIT๙" w:cs="TH SarabunIT๙"/>
          <w:sz w:val="32"/>
          <w:szCs w:val="32"/>
        </w:rPr>
        <w:t xml:space="preserve">1. </w:t>
      </w:r>
      <w:r w:rsidR="00E85E94" w:rsidRPr="00AD5F36">
        <w:rPr>
          <w:rFonts w:ascii="TH SarabunIT๙" w:hAnsi="TH SarabunIT๙" w:cs="TH SarabunIT๙" w:hint="cs"/>
          <w:sz w:val="32"/>
          <w:szCs w:val="32"/>
          <w:cs/>
        </w:rPr>
        <w:t>ระยะเวลาในการฝึกอบรมค่อยข้างนาน ทำให้ผู้เข้ารับการอบรมรู้สึกท้อ</w:t>
      </w:r>
      <w:r w:rsidR="00AD5F36">
        <w:rPr>
          <w:rFonts w:ascii="TH SarabunIT๙" w:hAnsi="TH SarabunIT๙" w:cs="TH SarabunIT๙" w:hint="cs"/>
          <w:sz w:val="32"/>
          <w:szCs w:val="32"/>
          <w:cs/>
        </w:rPr>
        <w:t xml:space="preserve"> ควรจะกระชับเวลาในการฝึกอบรมให้น้อยลงและเน้นการปฏิบัติในพื้นที่จริง</w:t>
      </w:r>
      <w:bookmarkStart w:id="0" w:name="_GoBack"/>
      <w:bookmarkEnd w:id="0"/>
      <w:r w:rsidR="007F4AB4" w:rsidRPr="002E19AC">
        <w:rPr>
          <w:rFonts w:ascii="TH SarabunIT๙" w:hAnsi="TH SarabunIT๙" w:cs="TH SarabunIT๙" w:hint="cs"/>
          <w:color w:val="FF0000"/>
          <w:sz w:val="32"/>
          <w:szCs w:val="32"/>
          <w:cs/>
        </w:rPr>
        <w:br/>
      </w:r>
    </w:p>
    <w:p w:rsidR="002D61B0" w:rsidRPr="00766F5C" w:rsidRDefault="002D61B0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6F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</w:t>
      </w:r>
      <w:r w:rsidR="002E19AC" w:rsidRPr="00766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ดการความรู้  </w:t>
      </w:r>
      <w:r w:rsidR="002E19AC" w:rsidRPr="00766F5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E19AC" w:rsidRPr="00766F5C">
        <w:rPr>
          <w:rFonts w:ascii="TH SarabunIT๙" w:hAnsi="TH SarabunIT๙" w:cs="TH SarabunIT๙" w:hint="cs"/>
          <w:sz w:val="32"/>
          <w:szCs w:val="32"/>
          <w:cs/>
        </w:rPr>
        <w:t>วันทนี</w:t>
      </w:r>
      <w:proofErr w:type="spellEnd"/>
      <w:r w:rsidR="002E19AC" w:rsidRPr="00766F5C">
        <w:rPr>
          <w:rFonts w:ascii="TH SarabunIT๙" w:hAnsi="TH SarabunIT๙" w:cs="TH SarabunIT๙" w:hint="cs"/>
          <w:sz w:val="32"/>
          <w:szCs w:val="32"/>
          <w:cs/>
        </w:rPr>
        <w:t xml:space="preserve">  กันจู</w:t>
      </w:r>
    </w:p>
    <w:p w:rsidR="002D61B0" w:rsidRPr="00766F5C" w:rsidRDefault="005E62A7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6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Pr="00766F5C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2D61B0" w:rsidRDefault="002D61B0" w:rsidP="002E19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61B0" w:rsidRDefault="002D61B0" w:rsidP="002E19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26A5" w:rsidRDefault="001A311B" w:rsidP="002E19AC">
      <w:pPr>
        <w:spacing w:after="0" w:line="240" w:lineRule="auto"/>
      </w:pPr>
    </w:p>
    <w:sectPr w:rsidR="00A126A5" w:rsidSect="0063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BCB"/>
    <w:multiLevelType w:val="hybridMultilevel"/>
    <w:tmpl w:val="5B52F1B2"/>
    <w:lvl w:ilvl="0" w:tplc="33AA868E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62088"/>
    <w:multiLevelType w:val="hybridMultilevel"/>
    <w:tmpl w:val="A87293AE"/>
    <w:lvl w:ilvl="0" w:tplc="E864C01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E68A0"/>
    <w:multiLevelType w:val="hybridMultilevel"/>
    <w:tmpl w:val="850A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D61B0"/>
    <w:rsid w:val="000E1974"/>
    <w:rsid w:val="0010636A"/>
    <w:rsid w:val="00164713"/>
    <w:rsid w:val="001A311B"/>
    <w:rsid w:val="002570C0"/>
    <w:rsid w:val="002D61B0"/>
    <w:rsid w:val="002E19AC"/>
    <w:rsid w:val="003D70DC"/>
    <w:rsid w:val="00431FBB"/>
    <w:rsid w:val="0050486C"/>
    <w:rsid w:val="0057065D"/>
    <w:rsid w:val="005A0F48"/>
    <w:rsid w:val="005A2769"/>
    <w:rsid w:val="005E62A7"/>
    <w:rsid w:val="006006EE"/>
    <w:rsid w:val="00631B22"/>
    <w:rsid w:val="00766F5C"/>
    <w:rsid w:val="007F4AB4"/>
    <w:rsid w:val="00804A24"/>
    <w:rsid w:val="008E2939"/>
    <w:rsid w:val="00A40D32"/>
    <w:rsid w:val="00AC0EDE"/>
    <w:rsid w:val="00AD5F36"/>
    <w:rsid w:val="00C00DE0"/>
    <w:rsid w:val="00C66EF8"/>
    <w:rsid w:val="00C80D1D"/>
    <w:rsid w:val="00D44CFE"/>
    <w:rsid w:val="00D60329"/>
    <w:rsid w:val="00DC512F"/>
    <w:rsid w:val="00DC69FD"/>
    <w:rsid w:val="00E37C88"/>
    <w:rsid w:val="00E85E94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27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2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2769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0E1974"/>
  </w:style>
  <w:style w:type="character" w:styleId="a7">
    <w:name w:val="Strong"/>
    <w:basedOn w:val="a0"/>
    <w:uiPriority w:val="22"/>
    <w:qFormat/>
    <w:rsid w:val="000E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27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2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27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9</cp:revision>
  <dcterms:created xsi:type="dcterms:W3CDTF">2017-02-16T08:47:00Z</dcterms:created>
  <dcterms:modified xsi:type="dcterms:W3CDTF">2017-02-24T08:14:00Z</dcterms:modified>
</cp:coreProperties>
</file>